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12" w:rsidRDefault="00F105C8" w:rsidP="00F105C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-358140</wp:posOffset>
            </wp:positionV>
            <wp:extent cx="6219825" cy="2000250"/>
            <wp:effectExtent l="19050" t="0" r="9525" b="0"/>
            <wp:wrapTight wrapText="bothSides">
              <wp:wrapPolygon edited="0">
                <wp:start x="-66" y="0"/>
                <wp:lineTo x="-66" y="21394"/>
                <wp:lineTo x="21633" y="21394"/>
                <wp:lineTo x="21633" y="0"/>
                <wp:lineTo x="-66" y="0"/>
              </wp:wrapPolygon>
            </wp:wrapTight>
            <wp:docPr id="1" name="Рисунок 1" descr="F:\СРОЧНО\sm_fu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РОЧНО\sm_full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757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27</w:t>
      </w:r>
      <w:r w:rsidR="00750EBC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D02757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апреля</w:t>
      </w:r>
      <w:r w:rsidR="00064B7D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A507A1" w:rsidRPr="007E0AFE">
        <w:rPr>
          <w:rFonts w:ascii="Times New Roman" w:hAnsi="Times New Roman" w:cs="Times New Roman"/>
          <w:b/>
          <w:sz w:val="52"/>
          <w:szCs w:val="52"/>
        </w:rPr>
        <w:t xml:space="preserve">  приглашаем</w:t>
      </w:r>
      <w:bookmarkStart w:id="0" w:name="_GoBack"/>
      <w:bookmarkEnd w:id="0"/>
    </w:p>
    <w:tbl>
      <w:tblPr>
        <w:tblW w:w="104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1559"/>
        <w:gridCol w:w="3402"/>
        <w:gridCol w:w="993"/>
        <w:gridCol w:w="1417"/>
        <w:gridCol w:w="2269"/>
      </w:tblGrid>
      <w:tr w:rsidR="00D02757" w:rsidRPr="00D02757" w:rsidTr="00F11B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проведе-ния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02757" w:rsidRPr="00D02757" w:rsidRDefault="00D02757" w:rsidP="00D0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57" w:rsidRPr="00D02757" w:rsidTr="00F11B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Районная патриотическая игра «Зарница»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Вишневский В.М.</w:t>
            </w:r>
          </w:p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Пилипейко Е.Г.</w:t>
            </w:r>
          </w:p>
        </w:tc>
      </w:tr>
      <w:tr w:rsidR="00D02757" w:rsidRPr="00D02757" w:rsidTr="00F11B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Кружок «Географы-краеведы»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Фалинская</w:t>
            </w:r>
            <w:proofErr w:type="spellEnd"/>
            <w:r w:rsidRPr="00D02757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D02757" w:rsidRPr="00D02757" w:rsidTr="00F11B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конкурсе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г.Калинка-вичи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Зайцева Т.Г.</w:t>
            </w:r>
          </w:p>
        </w:tc>
      </w:tr>
      <w:tr w:rsidR="00D02757" w:rsidRPr="00D02757" w:rsidTr="00F11B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Разговор «О семье и семейных ценностях»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:rsidR="00D02757" w:rsidRPr="00D02757" w:rsidRDefault="00D02757" w:rsidP="00D0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Гришко Н.М.</w:t>
            </w:r>
          </w:p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57" w:rsidRPr="00D02757" w:rsidTr="00F11B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D02757">
              <w:rPr>
                <w:rStyle w:val="FontStyle15"/>
                <w:sz w:val="24"/>
                <w:szCs w:val="24"/>
              </w:rPr>
              <w:t>Библиотечный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D02757">
              <w:rPr>
                <w:rStyle w:val="FontStyle15"/>
                <w:sz w:val="24"/>
                <w:szCs w:val="24"/>
              </w:rPr>
              <w:t>3 «Б»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D02757">
              <w:rPr>
                <w:rStyle w:val="FontStyle15"/>
                <w:sz w:val="24"/>
                <w:szCs w:val="24"/>
              </w:rPr>
              <w:t>Библиотека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Никитенко О.В.</w:t>
            </w:r>
          </w:p>
        </w:tc>
      </w:tr>
      <w:tr w:rsidR="00D02757" w:rsidRPr="00D02757" w:rsidTr="00F11B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Заседание семейного клуба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Кужелевич</w:t>
            </w:r>
            <w:proofErr w:type="spellEnd"/>
            <w:r w:rsidRPr="00D0275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02757" w:rsidRPr="00D02757" w:rsidTr="00F11B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  <w:r w:rsidRPr="00D02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Диспут «Счастливая семья это?»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D02757" w:rsidRPr="00D02757" w:rsidRDefault="00D02757" w:rsidP="00D0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обсл</w:t>
            </w:r>
            <w:proofErr w:type="spellEnd"/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. труд</w:t>
            </w:r>
          </w:p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Дубовец</w:t>
            </w:r>
            <w:proofErr w:type="spellEnd"/>
            <w:r w:rsidRPr="00D02757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57" w:rsidRPr="00D02757" w:rsidTr="00F11B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Кружок «Мой город»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Высоцкая Е.В.</w:t>
            </w:r>
          </w:p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57" w:rsidRPr="00D02757" w:rsidTr="00F11B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Кружок «Эколог»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Харланчук</w:t>
            </w:r>
            <w:proofErr w:type="spellEnd"/>
            <w:r w:rsidRPr="00D02757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57" w:rsidRPr="00D02757" w:rsidTr="00F11B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«Семейный калейдоскоп»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2757" w:rsidRPr="00D02757" w:rsidRDefault="00D02757" w:rsidP="00D0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Бондаренко С.С.</w:t>
            </w:r>
          </w:p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57" w:rsidRPr="00D02757" w:rsidTr="00F11B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Час общения «Семья – это…»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Цалко</w:t>
            </w:r>
            <w:proofErr w:type="spellEnd"/>
            <w:r w:rsidRPr="00D0275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57" w:rsidRPr="00D02757" w:rsidTr="00F11B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Игра ««Семья – сокровище души»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  <w:p w:rsidR="00D02757" w:rsidRPr="00D02757" w:rsidRDefault="00D02757" w:rsidP="00D0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Тарасевич С.Г.</w:t>
            </w:r>
          </w:p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57" w:rsidRPr="00D02757" w:rsidTr="00F11B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pacing w:after="0" w:line="240" w:lineRule="auto"/>
              <w:rPr>
                <w:rStyle w:val="FontStyle15"/>
                <w:color w:val="333333"/>
                <w:sz w:val="24"/>
                <w:szCs w:val="24"/>
                <w:shd w:val="clear" w:color="auto" w:fill="FFFFFF"/>
              </w:rPr>
            </w:pPr>
            <w:r w:rsidRPr="00D0275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Устный журнал «Чернобыль. Память и боль»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 xml:space="preserve">6 «А» </w:t>
            </w:r>
          </w:p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Михайлова С.В.</w:t>
            </w:r>
          </w:p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57" w:rsidRPr="00D02757" w:rsidTr="00F11B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Занимательный час «Если есть семья – значит счастлив 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D02757" w:rsidRPr="00D02757" w:rsidRDefault="00D02757" w:rsidP="00D0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Кадол</w:t>
            </w:r>
            <w:proofErr w:type="spellEnd"/>
            <w:r w:rsidRPr="00D0275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57" w:rsidRPr="00D02757" w:rsidTr="00F11B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13.40-13.25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Кружок «Краевед»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Музейн</w:t>
            </w:r>
            <w:proofErr w:type="spellEnd"/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комн.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D02757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D02757" w:rsidRPr="00D02757" w:rsidTr="00F11B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</w:t>
            </w: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Кружок «Танцевальный»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Бондаренко  С.С.</w:t>
            </w:r>
          </w:p>
        </w:tc>
      </w:tr>
      <w:tr w:rsidR="00D02757" w:rsidRPr="00D02757" w:rsidTr="00F11B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57" w:rsidRPr="00D02757" w:rsidRDefault="00D02757" w:rsidP="00D0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57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pacing w:after="0" w:line="240" w:lineRule="auto"/>
              <w:rPr>
                <w:rStyle w:val="FontStyle15"/>
                <w:color w:val="000000"/>
                <w:sz w:val="24"/>
                <w:szCs w:val="24"/>
                <w:shd w:val="clear" w:color="auto" w:fill="FFFFFF"/>
              </w:rPr>
            </w:pPr>
            <w:r w:rsidRPr="00D02757">
              <w:rPr>
                <w:rStyle w:val="FontStyle15"/>
                <w:color w:val="000000"/>
                <w:sz w:val="24"/>
                <w:szCs w:val="24"/>
                <w:shd w:val="clear" w:color="auto" w:fill="FFFFFF"/>
              </w:rPr>
              <w:t>Кружок «ОФП»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D02757">
              <w:rPr>
                <w:rStyle w:val="FontStyle15"/>
                <w:sz w:val="24"/>
                <w:szCs w:val="24"/>
              </w:rPr>
              <w:t>С/зал №1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57" w:rsidRPr="00D02757" w:rsidRDefault="00D02757" w:rsidP="00D02757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D02757">
              <w:rPr>
                <w:rStyle w:val="FontStyle15"/>
                <w:sz w:val="24"/>
                <w:szCs w:val="24"/>
              </w:rPr>
              <w:t>Яновский А.Н.</w:t>
            </w:r>
          </w:p>
          <w:p w:rsidR="00D02757" w:rsidRPr="00D02757" w:rsidRDefault="00D02757" w:rsidP="00D02757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</w:p>
        </w:tc>
      </w:tr>
    </w:tbl>
    <w:p w:rsidR="00750EBC" w:rsidRPr="003B50A2" w:rsidRDefault="00750EBC" w:rsidP="00223E56">
      <w:pPr>
        <w:rPr>
          <w:rFonts w:ascii="Times New Roman" w:hAnsi="Times New Roman" w:cs="Times New Roman"/>
          <w:b/>
          <w:sz w:val="16"/>
          <w:szCs w:val="16"/>
        </w:rPr>
      </w:pPr>
    </w:p>
    <w:sectPr w:rsidR="00750EBC" w:rsidRPr="003B50A2" w:rsidSect="008341A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E424F"/>
    <w:multiLevelType w:val="hybridMultilevel"/>
    <w:tmpl w:val="2F3685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507A1"/>
    <w:rsid w:val="00020105"/>
    <w:rsid w:val="00035E38"/>
    <w:rsid w:val="00064B7D"/>
    <w:rsid w:val="00065594"/>
    <w:rsid w:val="00073C18"/>
    <w:rsid w:val="000B2ADC"/>
    <w:rsid w:val="000D7512"/>
    <w:rsid w:val="000E3223"/>
    <w:rsid w:val="000E67A5"/>
    <w:rsid w:val="0012337B"/>
    <w:rsid w:val="001541B6"/>
    <w:rsid w:val="001552BE"/>
    <w:rsid w:val="00173FE4"/>
    <w:rsid w:val="0018394E"/>
    <w:rsid w:val="001D40C6"/>
    <w:rsid w:val="001E2F01"/>
    <w:rsid w:val="002005AE"/>
    <w:rsid w:val="00223E56"/>
    <w:rsid w:val="00240AC2"/>
    <w:rsid w:val="00280A31"/>
    <w:rsid w:val="00294CA8"/>
    <w:rsid w:val="002C53D7"/>
    <w:rsid w:val="003249B2"/>
    <w:rsid w:val="00343387"/>
    <w:rsid w:val="003545B0"/>
    <w:rsid w:val="0036254C"/>
    <w:rsid w:val="003B50A2"/>
    <w:rsid w:val="003E214C"/>
    <w:rsid w:val="003F0DAB"/>
    <w:rsid w:val="00404CC5"/>
    <w:rsid w:val="00405EA4"/>
    <w:rsid w:val="00421AFA"/>
    <w:rsid w:val="00422D40"/>
    <w:rsid w:val="00424FE9"/>
    <w:rsid w:val="004317B7"/>
    <w:rsid w:val="0044339F"/>
    <w:rsid w:val="00497E70"/>
    <w:rsid w:val="004B72C7"/>
    <w:rsid w:val="004D29F5"/>
    <w:rsid w:val="004D3355"/>
    <w:rsid w:val="004E0528"/>
    <w:rsid w:val="004E14E8"/>
    <w:rsid w:val="0050015E"/>
    <w:rsid w:val="0053555D"/>
    <w:rsid w:val="00537BDF"/>
    <w:rsid w:val="00550C79"/>
    <w:rsid w:val="0056228F"/>
    <w:rsid w:val="0056560A"/>
    <w:rsid w:val="0057245E"/>
    <w:rsid w:val="005A7B6C"/>
    <w:rsid w:val="00601282"/>
    <w:rsid w:val="006232DE"/>
    <w:rsid w:val="006A213E"/>
    <w:rsid w:val="006D23A0"/>
    <w:rsid w:val="00720C96"/>
    <w:rsid w:val="007256E8"/>
    <w:rsid w:val="007368DD"/>
    <w:rsid w:val="00750EBC"/>
    <w:rsid w:val="00762025"/>
    <w:rsid w:val="00763864"/>
    <w:rsid w:val="007D60A1"/>
    <w:rsid w:val="007E0129"/>
    <w:rsid w:val="007E0AFE"/>
    <w:rsid w:val="007E636B"/>
    <w:rsid w:val="0081233C"/>
    <w:rsid w:val="00826ECF"/>
    <w:rsid w:val="008341A4"/>
    <w:rsid w:val="00861DE7"/>
    <w:rsid w:val="00881DE5"/>
    <w:rsid w:val="008B77D0"/>
    <w:rsid w:val="008C09F5"/>
    <w:rsid w:val="00926AA4"/>
    <w:rsid w:val="00994684"/>
    <w:rsid w:val="009C4397"/>
    <w:rsid w:val="009F1C28"/>
    <w:rsid w:val="009F5D13"/>
    <w:rsid w:val="00A13F18"/>
    <w:rsid w:val="00A507A1"/>
    <w:rsid w:val="00AA4A83"/>
    <w:rsid w:val="00AC46E5"/>
    <w:rsid w:val="00AD15BD"/>
    <w:rsid w:val="00AE2EF2"/>
    <w:rsid w:val="00AE6707"/>
    <w:rsid w:val="00AF4205"/>
    <w:rsid w:val="00B06568"/>
    <w:rsid w:val="00B43B6B"/>
    <w:rsid w:val="00B640C9"/>
    <w:rsid w:val="00B81BFC"/>
    <w:rsid w:val="00BE5553"/>
    <w:rsid w:val="00C0202D"/>
    <w:rsid w:val="00C417AA"/>
    <w:rsid w:val="00C50688"/>
    <w:rsid w:val="00C77632"/>
    <w:rsid w:val="00C81642"/>
    <w:rsid w:val="00D026E3"/>
    <w:rsid w:val="00D02757"/>
    <w:rsid w:val="00D05F0B"/>
    <w:rsid w:val="00D15338"/>
    <w:rsid w:val="00D442F4"/>
    <w:rsid w:val="00D46291"/>
    <w:rsid w:val="00D76C8A"/>
    <w:rsid w:val="00D9486F"/>
    <w:rsid w:val="00DC41FC"/>
    <w:rsid w:val="00E01E69"/>
    <w:rsid w:val="00E0508F"/>
    <w:rsid w:val="00E51724"/>
    <w:rsid w:val="00E5395C"/>
    <w:rsid w:val="00E62383"/>
    <w:rsid w:val="00E90764"/>
    <w:rsid w:val="00E9185E"/>
    <w:rsid w:val="00EA1D71"/>
    <w:rsid w:val="00EA31E3"/>
    <w:rsid w:val="00EA532B"/>
    <w:rsid w:val="00EB265F"/>
    <w:rsid w:val="00EB2F89"/>
    <w:rsid w:val="00EB7F9C"/>
    <w:rsid w:val="00EC0A6C"/>
    <w:rsid w:val="00ED14FB"/>
    <w:rsid w:val="00EE5642"/>
    <w:rsid w:val="00EF396E"/>
    <w:rsid w:val="00F105C8"/>
    <w:rsid w:val="00F24979"/>
    <w:rsid w:val="00F254BD"/>
    <w:rsid w:val="00F256D6"/>
    <w:rsid w:val="00F26C94"/>
    <w:rsid w:val="00F469A3"/>
    <w:rsid w:val="00F73039"/>
    <w:rsid w:val="00F9599F"/>
    <w:rsid w:val="00FA3BB7"/>
    <w:rsid w:val="00FA4808"/>
    <w:rsid w:val="00FB4099"/>
    <w:rsid w:val="00FB60C2"/>
    <w:rsid w:val="00FD2E55"/>
    <w:rsid w:val="00FD5E34"/>
    <w:rsid w:val="00FE1307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5F"/>
  </w:style>
  <w:style w:type="paragraph" w:styleId="1">
    <w:name w:val="heading 1"/>
    <w:basedOn w:val="a"/>
    <w:link w:val="10"/>
    <w:uiPriority w:val="9"/>
    <w:qFormat/>
    <w:rsid w:val="00BE5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A1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E5172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7245E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rsid w:val="0044339F"/>
  </w:style>
  <w:style w:type="character" w:customStyle="1" w:styleId="ff3">
    <w:name w:val="ff3"/>
    <w:rsid w:val="0044339F"/>
  </w:style>
  <w:style w:type="paragraph" w:styleId="a5">
    <w:name w:val="No Spacing"/>
    <w:uiPriority w:val="1"/>
    <w:qFormat/>
    <w:rsid w:val="003249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750E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5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User</cp:lastModifiedBy>
  <cp:revision>86</cp:revision>
  <cp:lastPrinted>2024-03-13T11:53:00Z</cp:lastPrinted>
  <dcterms:created xsi:type="dcterms:W3CDTF">2021-01-05T12:41:00Z</dcterms:created>
  <dcterms:modified xsi:type="dcterms:W3CDTF">2024-04-23T18:50:00Z</dcterms:modified>
</cp:coreProperties>
</file>